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6B9" w:rsidRPr="000D107B" w:rsidRDefault="00EB26B9" w:rsidP="006E475C">
      <w:pPr>
        <w:spacing w:line="240" w:lineRule="atLeast"/>
        <w:ind w:left="6804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127B87" w:rsidRDefault="00EB26B9" w:rsidP="006E475C">
      <w:pPr>
        <w:spacing w:line="240" w:lineRule="atLeast"/>
        <w:ind w:left="68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6E475C">
        <w:rPr>
          <w:rFonts w:ascii="Times New Roman" w:hAnsi="Times New Roman" w:cs="Times New Roman"/>
          <w:sz w:val="28"/>
          <w:szCs w:val="28"/>
        </w:rPr>
        <w:t>Союз закупщиков</w:t>
      </w:r>
    </w:p>
    <w:p w:rsidR="00FE2B98" w:rsidRDefault="00FE2B98" w:rsidP="006E475C">
      <w:pPr>
        <w:spacing w:line="240" w:lineRule="atLeast"/>
        <w:ind w:left="6804"/>
        <w:rPr>
          <w:rFonts w:ascii="Times New Roman" w:hAnsi="Times New Roman" w:cs="Times New Roman"/>
          <w:sz w:val="28"/>
          <w:szCs w:val="28"/>
        </w:rPr>
      </w:pPr>
    </w:p>
    <w:p w:rsidR="00FE2B98" w:rsidRPr="000B5D4C" w:rsidRDefault="00FE2B98" w:rsidP="000B5D4C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0B5D4C" w:rsidRDefault="000D107B" w:rsidP="000B5D4C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13128A">
        <w:rPr>
          <w:rFonts w:ascii="Times New Roman" w:hAnsi="Times New Roman" w:cs="Times New Roman"/>
          <w:sz w:val="28"/>
          <w:szCs w:val="28"/>
        </w:rPr>
        <w:t>аявка</w:t>
      </w:r>
    </w:p>
    <w:p w:rsidR="000B5D4C" w:rsidRDefault="001D016C" w:rsidP="00245DA2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3128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110C">
        <w:rPr>
          <w:rFonts w:ascii="Times New Roman" w:hAnsi="Times New Roman" w:cs="Times New Roman"/>
          <w:sz w:val="28"/>
          <w:szCs w:val="28"/>
        </w:rPr>
        <w:t>участие в Дн</w:t>
      </w:r>
      <w:r w:rsidR="000D107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поставщика</w:t>
      </w:r>
      <w:r w:rsidR="000D107B">
        <w:rPr>
          <w:rFonts w:ascii="Times New Roman" w:hAnsi="Times New Roman" w:cs="Times New Roman"/>
          <w:sz w:val="28"/>
          <w:szCs w:val="28"/>
        </w:rPr>
        <w:t>: закупка лицензируемого ПО</w:t>
      </w:r>
      <w:r w:rsidR="000B5D4C" w:rsidRPr="000B5D4C">
        <w:rPr>
          <w:rFonts w:ascii="Times New Roman" w:hAnsi="Times New Roman" w:cs="Times New Roman"/>
          <w:sz w:val="28"/>
          <w:szCs w:val="28"/>
        </w:rPr>
        <w:t>.</w:t>
      </w:r>
    </w:p>
    <w:p w:rsidR="00030688" w:rsidRDefault="000D107B" w:rsidP="000B5D4C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декабря 2024 г.</w:t>
      </w:r>
    </w:p>
    <w:p w:rsidR="00030688" w:rsidRPr="000B5D4C" w:rsidRDefault="00030688" w:rsidP="00FE2B98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0B5D4C" w:rsidRPr="000B5D4C" w:rsidRDefault="000B5D4C" w:rsidP="000B5D4C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0B5D4C" w:rsidRDefault="000D107B" w:rsidP="00351097">
      <w:pPr>
        <w:spacing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дне поставщика: закупка лицензируемого ПО от имени</w:t>
      </w:r>
      <w:r w:rsidR="00EB26B9">
        <w:rPr>
          <w:rFonts w:ascii="Times New Roman" w:hAnsi="Times New Roman" w:cs="Times New Roman"/>
          <w:sz w:val="28"/>
          <w:szCs w:val="28"/>
        </w:rPr>
        <w:t xml:space="preserve"> </w:t>
      </w:r>
      <w:r w:rsidR="00351097" w:rsidRPr="003E110C">
        <w:rPr>
          <w:rFonts w:ascii="Times New Roman" w:hAnsi="Times New Roman" w:cs="Times New Roman"/>
          <w:i/>
          <w:sz w:val="28"/>
          <w:szCs w:val="28"/>
        </w:rPr>
        <w:t>________________________(наименование организации)__________</w:t>
      </w:r>
      <w:r w:rsidR="003510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примет</w:t>
      </w:r>
      <w:r w:rsidR="001D016C">
        <w:rPr>
          <w:rFonts w:ascii="Times New Roman" w:hAnsi="Times New Roman" w:cs="Times New Roman"/>
          <w:sz w:val="28"/>
          <w:szCs w:val="28"/>
        </w:rPr>
        <w:t xml:space="preserve"> участи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D01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качестве</w:t>
      </w:r>
    </w:p>
    <w:p w:rsidR="00EB26B9" w:rsidRPr="00B05371" w:rsidRDefault="00EB26B9" w:rsidP="000B5D4C">
      <w:pPr>
        <w:spacing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1"/>
        <w:gridCol w:w="9506"/>
      </w:tblGrid>
      <w:tr w:rsidR="000B5D4C" w:rsidTr="000B5D4C">
        <w:tc>
          <w:tcPr>
            <w:tcW w:w="421" w:type="dxa"/>
            <w:tcBorders>
              <w:right w:val="single" w:sz="4" w:space="0" w:color="auto"/>
            </w:tcBorders>
          </w:tcPr>
          <w:p w:rsidR="000B5D4C" w:rsidRDefault="000B5D4C" w:rsidP="000B5D4C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5D4C" w:rsidRDefault="001D016C" w:rsidP="000B5D4C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Заказчика</w:t>
            </w:r>
          </w:p>
        </w:tc>
      </w:tr>
    </w:tbl>
    <w:p w:rsidR="000B5D4C" w:rsidRPr="000B5D4C" w:rsidRDefault="000B5D4C" w:rsidP="000B5D4C">
      <w:pPr>
        <w:spacing w:line="240" w:lineRule="atLeast"/>
        <w:ind w:firstLine="708"/>
        <w:rPr>
          <w:rFonts w:ascii="Times New Roman" w:hAnsi="Times New Roman" w:cs="Times New Roman"/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0"/>
        <w:gridCol w:w="9507"/>
      </w:tblGrid>
      <w:tr w:rsidR="000B5D4C" w:rsidTr="000B5D4C">
        <w:tc>
          <w:tcPr>
            <w:tcW w:w="421" w:type="dxa"/>
            <w:tcBorders>
              <w:right w:val="single" w:sz="4" w:space="0" w:color="auto"/>
            </w:tcBorders>
          </w:tcPr>
          <w:p w:rsidR="000B5D4C" w:rsidRDefault="000B5D4C" w:rsidP="000B5D4C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B5D4C" w:rsidRDefault="001D016C" w:rsidP="000B5D4C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Поставщика (производителя, подрядчика, исполнителя)</w:t>
            </w:r>
          </w:p>
        </w:tc>
      </w:tr>
    </w:tbl>
    <w:p w:rsidR="00FE2B98" w:rsidRDefault="00FE2B98" w:rsidP="00FE2B98">
      <w:pPr>
        <w:spacing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1"/>
        <w:gridCol w:w="9506"/>
      </w:tblGrid>
      <w:tr w:rsidR="00E54340" w:rsidTr="007F6F1A">
        <w:tc>
          <w:tcPr>
            <w:tcW w:w="421" w:type="dxa"/>
            <w:tcBorders>
              <w:right w:val="single" w:sz="4" w:space="0" w:color="auto"/>
            </w:tcBorders>
          </w:tcPr>
          <w:p w:rsidR="00E54340" w:rsidRDefault="00E54340" w:rsidP="007F6F1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54340" w:rsidRDefault="00E54340" w:rsidP="007F6F1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Докладчика от имени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вендора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дистрибьютера</w:t>
            </w:r>
          </w:p>
        </w:tc>
      </w:tr>
    </w:tbl>
    <w:p w:rsidR="00E54340" w:rsidRDefault="00E54340" w:rsidP="00FE2B98">
      <w:pPr>
        <w:spacing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p w:rsidR="00FE2B98" w:rsidRPr="000B5D4C" w:rsidRDefault="000D107B" w:rsidP="000D107B">
      <w:pPr>
        <w:spacing w:line="240" w:lineRule="atLeast"/>
        <w:rPr>
          <w:rFonts w:ascii="Times New Roman" w:hAnsi="Times New Roman" w:cs="Times New Roman"/>
          <w:sz w:val="24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следующее уполномоченное лицо по видам лицензируемого ПО, в котором есть заинтересованность</w:t>
      </w:r>
      <w:r w:rsidR="001D016C">
        <w:rPr>
          <w:rFonts w:ascii="Times New Roman" w:hAnsi="Times New Roman" w:cs="Times New Roman"/>
          <w:sz w:val="28"/>
          <w:szCs w:val="28"/>
        </w:rPr>
        <w:t>:</w:t>
      </w:r>
    </w:p>
    <w:p w:rsidR="000B5D4C" w:rsidRPr="000B5D4C" w:rsidRDefault="000B5D4C" w:rsidP="000B5D4C">
      <w:pPr>
        <w:spacing w:line="240" w:lineRule="atLeast"/>
        <w:jc w:val="right"/>
        <w:rPr>
          <w:rFonts w:ascii="Times New Roman" w:hAnsi="Times New Roman" w:cs="Times New Roman"/>
          <w:sz w:val="24"/>
          <w:szCs w:val="28"/>
          <w:vertAlign w:val="superscript"/>
        </w:rPr>
      </w:pPr>
    </w:p>
    <w:p w:rsidR="000B5D4C" w:rsidRPr="000B5D4C" w:rsidRDefault="000B5D4C" w:rsidP="000B5D4C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0D107B" w:rsidRDefault="000D107B" w:rsidP="00FE2B98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уполномоченных лиц</w:t>
      </w:r>
    </w:p>
    <w:p w:rsidR="000B5D4C" w:rsidRPr="000B5D4C" w:rsidRDefault="000D107B" w:rsidP="00FE2B98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представление интересов в закупке/поставке лицензируемого ПО</w:t>
      </w:r>
    </w:p>
    <w:tbl>
      <w:tblPr>
        <w:tblW w:w="10485" w:type="dxa"/>
        <w:tblLook w:val="04A0" w:firstRow="1" w:lastRow="0" w:firstColumn="1" w:lastColumn="0" w:noHBand="0" w:noVBand="1"/>
      </w:tblPr>
      <w:tblGrid>
        <w:gridCol w:w="704"/>
        <w:gridCol w:w="2835"/>
        <w:gridCol w:w="2410"/>
        <w:gridCol w:w="2135"/>
        <w:gridCol w:w="2401"/>
      </w:tblGrid>
      <w:tr w:rsidR="00351097" w:rsidRPr="0013128A" w:rsidTr="000D107B">
        <w:trPr>
          <w:trHeight w:val="100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28A" w:rsidRPr="0013128A" w:rsidRDefault="00351097" w:rsidP="000B5D4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28A" w:rsidRPr="0013128A" w:rsidRDefault="000D107B" w:rsidP="001D016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ФИО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128A" w:rsidRPr="0013128A" w:rsidRDefault="000D107B" w:rsidP="000B5D4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должность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07B" w:rsidRDefault="000D107B" w:rsidP="000D107B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Контактные данные</w:t>
            </w:r>
          </w:p>
          <w:p w:rsidR="0013128A" w:rsidRPr="0013128A" w:rsidRDefault="000D107B" w:rsidP="000D107B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Телефон, </w:t>
            </w:r>
            <w:r w:rsidRPr="00131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E-</w:t>
            </w:r>
            <w:proofErr w:type="spellStart"/>
            <w:r w:rsidRPr="001312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mail</w:t>
            </w:r>
            <w:proofErr w:type="spellEnd"/>
          </w:p>
        </w:tc>
        <w:tc>
          <w:tcPr>
            <w:tcW w:w="2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128A" w:rsidRPr="0013128A" w:rsidRDefault="000D107B" w:rsidP="000B5D4C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Виды ПО, в котором имеется заинтересованность</w:t>
            </w:r>
          </w:p>
        </w:tc>
      </w:tr>
      <w:tr w:rsidR="00351097" w:rsidRPr="006B3E53" w:rsidTr="000D107B">
        <w:trPr>
          <w:trHeight w:val="100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28A" w:rsidRPr="006B3E53" w:rsidRDefault="00FC15C3" w:rsidP="006B3E53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28A" w:rsidRPr="006B3E53" w:rsidRDefault="0013128A" w:rsidP="006B3E53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28A" w:rsidRPr="006B3E53" w:rsidRDefault="0013128A" w:rsidP="006B3E53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28A" w:rsidRPr="006B3E53" w:rsidRDefault="0013128A" w:rsidP="006B3E53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128A" w:rsidRPr="006B3E53" w:rsidRDefault="0013128A" w:rsidP="006E475C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51097" w:rsidRPr="006B3E53" w:rsidTr="000D107B">
        <w:trPr>
          <w:trHeight w:val="100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28A" w:rsidRPr="006B3E53" w:rsidRDefault="00FC15C3" w:rsidP="006B3E53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28A" w:rsidRPr="006B3E53" w:rsidRDefault="0013128A" w:rsidP="006B3E53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28A" w:rsidRPr="006B3E53" w:rsidRDefault="0013128A" w:rsidP="006B3E53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28A" w:rsidRPr="006B3E53" w:rsidRDefault="0013128A" w:rsidP="006B3E53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128A" w:rsidRPr="006B3E53" w:rsidRDefault="0013128A" w:rsidP="006B3E53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B5D4C" w:rsidRDefault="000B5D4C" w:rsidP="000B5D4C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0B5D4C" w:rsidRPr="00E54340" w:rsidRDefault="00E54340" w:rsidP="00E54340">
      <w:pPr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Оплату участия согласно указанным в письме тарифам гарантируем.</w:t>
      </w:r>
    </w:p>
    <w:p w:rsidR="000B5D4C" w:rsidRDefault="000B5D4C" w:rsidP="000B5D4C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FE2B98" w:rsidRDefault="00FE2B98" w:rsidP="000B5D4C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0B5D4C" w:rsidRDefault="0013128A" w:rsidP="000B5D4C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0B5D4C">
        <w:rPr>
          <w:rFonts w:ascii="Times New Roman" w:hAnsi="Times New Roman" w:cs="Times New Roman"/>
          <w:sz w:val="28"/>
          <w:szCs w:val="28"/>
        </w:rPr>
        <w:tab/>
      </w:r>
      <w:r w:rsidR="000B5D4C">
        <w:rPr>
          <w:rFonts w:ascii="Times New Roman" w:hAnsi="Times New Roman" w:cs="Times New Roman"/>
          <w:sz w:val="28"/>
          <w:szCs w:val="28"/>
        </w:rPr>
        <w:tab/>
      </w:r>
      <w:r w:rsidR="000B5D4C">
        <w:rPr>
          <w:rFonts w:ascii="Times New Roman" w:hAnsi="Times New Roman" w:cs="Times New Roman"/>
          <w:sz w:val="28"/>
          <w:szCs w:val="28"/>
        </w:rPr>
        <w:tab/>
      </w:r>
      <w:r w:rsidR="000B5D4C">
        <w:rPr>
          <w:rFonts w:ascii="Times New Roman" w:hAnsi="Times New Roman" w:cs="Times New Roman"/>
          <w:sz w:val="28"/>
          <w:szCs w:val="28"/>
        </w:rPr>
        <w:tab/>
      </w:r>
      <w:r w:rsidR="000B5D4C">
        <w:rPr>
          <w:rFonts w:ascii="Times New Roman" w:hAnsi="Times New Roman" w:cs="Times New Roman"/>
          <w:sz w:val="28"/>
          <w:szCs w:val="28"/>
        </w:rPr>
        <w:tab/>
        <w:t xml:space="preserve">_______________/ 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4C10EE">
        <w:rPr>
          <w:rFonts w:ascii="Times New Roman" w:hAnsi="Times New Roman" w:cs="Times New Roman"/>
          <w:sz w:val="28"/>
          <w:szCs w:val="28"/>
        </w:rPr>
        <w:t>_</w:t>
      </w:r>
    </w:p>
    <w:p w:rsidR="000B5D4C" w:rsidRPr="000B5D4C" w:rsidRDefault="00351097" w:rsidP="00FE2B98">
      <w:pPr>
        <w:tabs>
          <w:tab w:val="left" w:pos="6379"/>
          <w:tab w:val="left" w:pos="8789"/>
        </w:tabs>
        <w:spacing w:line="240" w:lineRule="atLeast"/>
        <w:rPr>
          <w:rFonts w:ascii="Times New Roman" w:hAnsi="Times New Roman" w:cs="Times New Roman"/>
          <w:sz w:val="24"/>
          <w:szCs w:val="28"/>
          <w:vertAlign w:val="superscript"/>
        </w:rPr>
      </w:pPr>
      <w:r>
        <w:rPr>
          <w:rFonts w:ascii="Times New Roman" w:hAnsi="Times New Roman" w:cs="Times New Roman"/>
          <w:sz w:val="24"/>
          <w:szCs w:val="28"/>
          <w:vertAlign w:val="superscript"/>
        </w:rPr>
        <w:t>должность</w:t>
      </w:r>
      <w:r w:rsidR="0013128A">
        <w:rPr>
          <w:rFonts w:ascii="Times New Roman" w:hAnsi="Times New Roman" w:cs="Times New Roman"/>
          <w:sz w:val="24"/>
          <w:szCs w:val="28"/>
          <w:vertAlign w:val="superscript"/>
        </w:rPr>
        <w:tab/>
      </w:r>
      <w:r w:rsidR="000B5D4C" w:rsidRPr="000B5D4C">
        <w:rPr>
          <w:rFonts w:ascii="Times New Roman" w:hAnsi="Times New Roman" w:cs="Times New Roman"/>
          <w:sz w:val="24"/>
          <w:szCs w:val="28"/>
          <w:vertAlign w:val="superscript"/>
        </w:rPr>
        <w:t>подпись</w:t>
      </w:r>
      <w:r w:rsidR="0013128A">
        <w:rPr>
          <w:rFonts w:ascii="Times New Roman" w:hAnsi="Times New Roman" w:cs="Times New Roman"/>
          <w:sz w:val="24"/>
          <w:szCs w:val="28"/>
          <w:vertAlign w:val="superscript"/>
        </w:rPr>
        <w:tab/>
        <w:t>ФИО</w:t>
      </w:r>
    </w:p>
    <w:sectPr w:rsidR="000B5D4C" w:rsidRPr="000B5D4C" w:rsidSect="00FE2B9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40AD6"/>
    <w:multiLevelType w:val="hybridMultilevel"/>
    <w:tmpl w:val="B6EAB598"/>
    <w:lvl w:ilvl="0" w:tplc="CF1AC44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D4C"/>
    <w:rsid w:val="00030688"/>
    <w:rsid w:val="000B5D4C"/>
    <w:rsid w:val="000D107B"/>
    <w:rsid w:val="0013128A"/>
    <w:rsid w:val="00172078"/>
    <w:rsid w:val="001D016C"/>
    <w:rsid w:val="00245DA2"/>
    <w:rsid w:val="00281E3C"/>
    <w:rsid w:val="002E6A47"/>
    <w:rsid w:val="00351097"/>
    <w:rsid w:val="003E110C"/>
    <w:rsid w:val="004C10EE"/>
    <w:rsid w:val="006B3E53"/>
    <w:rsid w:val="006C47DD"/>
    <w:rsid w:val="006E475C"/>
    <w:rsid w:val="006F1782"/>
    <w:rsid w:val="008C4326"/>
    <w:rsid w:val="00953B87"/>
    <w:rsid w:val="00B05371"/>
    <w:rsid w:val="00D47332"/>
    <w:rsid w:val="00E54340"/>
    <w:rsid w:val="00EB26B9"/>
    <w:rsid w:val="00FC15C3"/>
    <w:rsid w:val="00FE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E61D8-CBAC-4071-B162-11072EB1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5D4C"/>
    <w:rPr>
      <w:color w:val="0563C1"/>
      <w:u w:val="single"/>
    </w:rPr>
  </w:style>
  <w:style w:type="table" w:styleId="a4">
    <w:name w:val="Table Grid"/>
    <w:basedOn w:val="a1"/>
    <w:uiPriority w:val="39"/>
    <w:rsid w:val="000B5D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3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sukhanova</dc:creator>
  <cp:keywords/>
  <dc:description/>
  <cp:lastModifiedBy>Никитина Ирина Владимировна</cp:lastModifiedBy>
  <cp:revision>2</cp:revision>
  <dcterms:created xsi:type="dcterms:W3CDTF">2024-11-19T02:01:00Z</dcterms:created>
  <dcterms:modified xsi:type="dcterms:W3CDTF">2024-11-19T02:01:00Z</dcterms:modified>
</cp:coreProperties>
</file>